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C1" w:rsidRDefault="00857B87" w:rsidP="00787071">
      <w:pPr>
        <w:pStyle w:val="1"/>
        <w:spacing w:before="0" w:line="200" w:lineRule="atLeast"/>
        <w:ind w:left="2642" w:right="2325" w:firstLine="1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Рекламационный акт на насос</w:t>
      </w:r>
    </w:p>
    <w:p w:rsidR="00D853C1" w:rsidRPr="00857B87" w:rsidRDefault="00693708">
      <w:pPr>
        <w:spacing w:line="252" w:lineRule="auto"/>
        <w:jc w:val="right"/>
      </w:pPr>
      <w:r w:rsidRPr="00857B87">
        <w:t>От «      »___________20_</w:t>
      </w:r>
      <w:r w:rsidR="00D853C1" w:rsidRPr="00857B87">
        <w:t>_г.</w:t>
      </w:r>
    </w:p>
    <w:p w:rsidR="00D853C1" w:rsidRPr="00857B87" w:rsidRDefault="00D853C1">
      <w:pPr>
        <w:spacing w:line="252" w:lineRule="auto"/>
      </w:pPr>
      <w:r w:rsidRPr="00857B87">
        <w:t>Предприятие______________________________________________________________________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 xml:space="preserve">                                                          (наименование организации)</w:t>
      </w:r>
    </w:p>
    <w:p w:rsidR="00693708" w:rsidRPr="00857B87" w:rsidRDefault="00693708" w:rsidP="00693708">
      <w:r w:rsidRPr="00857B87">
        <w:t>Фактический адрес местонахождения предприятия______________________________________________________________________________________</w:t>
      </w:r>
    </w:p>
    <w:p w:rsidR="00693708" w:rsidRPr="00857B87" w:rsidRDefault="00693708" w:rsidP="00693708">
      <w:r w:rsidRPr="00857B87">
        <w:t>Контактный телефон:_________________________ Контактное лицо:______________________________________</w:t>
      </w:r>
    </w:p>
    <w:p w:rsidR="00693708" w:rsidRPr="00857B87" w:rsidRDefault="00693708" w:rsidP="00693708">
      <w:r w:rsidRPr="00857B87">
        <w:t>Дополнительная контактная информация______________________________________________________________</w:t>
      </w:r>
    </w:p>
    <w:p w:rsidR="00693708" w:rsidRPr="00857B87" w:rsidRDefault="00693708" w:rsidP="00693708">
      <w:r w:rsidRPr="00857B87">
        <w:t>Комиссия в составе: 1.______________________________</w:t>
      </w:r>
    </w:p>
    <w:p w:rsidR="00693708" w:rsidRPr="00857B87" w:rsidRDefault="00693708" w:rsidP="00693708">
      <w:r w:rsidRPr="00857B87">
        <w:t xml:space="preserve">                                    2.______________________________</w:t>
      </w:r>
    </w:p>
    <w:p w:rsidR="00693708" w:rsidRPr="00857B87" w:rsidRDefault="00693708" w:rsidP="00693708">
      <w:r w:rsidRPr="00857B87">
        <w:t xml:space="preserve">                                    3.______________________________</w:t>
      </w:r>
    </w:p>
    <w:p w:rsidR="00693708" w:rsidRPr="00857B87" w:rsidRDefault="00693708" w:rsidP="00693708">
      <w:r w:rsidRPr="00857B87">
        <w:t>составили акт о том, что:</w:t>
      </w:r>
    </w:p>
    <w:p w:rsidR="00D853C1" w:rsidRPr="00857B87" w:rsidRDefault="00D853C1">
      <w:pPr>
        <w:pStyle w:val="a5"/>
        <w:spacing w:line="252" w:lineRule="auto"/>
        <w:rPr>
          <w:rFonts w:ascii="Times New Roman" w:hAnsi="Times New Roman"/>
          <w:sz w:val="20"/>
          <w:lang w:val="ru-RU"/>
        </w:rPr>
      </w:pPr>
      <w:r w:rsidRPr="00857B87">
        <w:rPr>
          <w:rFonts w:ascii="Times New Roman" w:hAnsi="Times New Roman"/>
          <w:sz w:val="20"/>
          <w:lang w:val="ru-RU"/>
        </w:rPr>
        <w:t>1. Агрегат в составе: насос________________зав. №__________, с эл.двигателем типа: ________</w:t>
      </w:r>
      <w:r w:rsidR="00693708" w:rsidRPr="00857B87">
        <w:rPr>
          <w:rFonts w:ascii="Times New Roman" w:hAnsi="Times New Roman"/>
          <w:sz w:val="20"/>
          <w:lang w:val="ru-RU"/>
        </w:rPr>
        <w:t>__________</w:t>
      </w:r>
      <w:r w:rsidRPr="00857B87">
        <w:rPr>
          <w:rFonts w:ascii="Times New Roman" w:hAnsi="Times New Roman"/>
          <w:sz w:val="20"/>
          <w:lang w:val="ru-RU"/>
        </w:rPr>
        <w:t>___ зав. № ___</w:t>
      </w:r>
      <w:r w:rsidR="00693708" w:rsidRPr="00857B87">
        <w:rPr>
          <w:rFonts w:ascii="Times New Roman" w:hAnsi="Times New Roman"/>
          <w:sz w:val="20"/>
          <w:lang w:val="ru-RU"/>
        </w:rPr>
        <w:t>______</w:t>
      </w:r>
      <w:r w:rsidRPr="00857B87">
        <w:rPr>
          <w:rFonts w:ascii="Times New Roman" w:hAnsi="Times New Roman"/>
          <w:sz w:val="20"/>
          <w:lang w:val="ru-RU"/>
        </w:rPr>
        <w:t xml:space="preserve">___ мощностью ______ кВт, _________об/мин, получен в </w:t>
      </w:r>
      <w:r w:rsidR="00693708" w:rsidRPr="00857B87">
        <w:rPr>
          <w:rFonts w:ascii="Times New Roman" w:hAnsi="Times New Roman"/>
          <w:sz w:val="20"/>
          <w:lang w:val="ru-RU"/>
        </w:rPr>
        <w:t xml:space="preserve">ООО </w:t>
      </w:r>
      <w:r w:rsidRPr="00857B87">
        <w:rPr>
          <w:rFonts w:ascii="Times New Roman" w:hAnsi="Times New Roman"/>
          <w:sz w:val="20"/>
          <w:lang w:val="ru-RU"/>
        </w:rPr>
        <w:t>«</w:t>
      </w:r>
      <w:r w:rsidR="00D779A8" w:rsidRPr="00857B87">
        <w:rPr>
          <w:rFonts w:ascii="Times New Roman" w:hAnsi="Times New Roman"/>
          <w:sz w:val="20"/>
          <w:lang w:val="ru-RU"/>
        </w:rPr>
        <w:t>______________</w:t>
      </w:r>
      <w:r w:rsidRPr="00857B87">
        <w:rPr>
          <w:rFonts w:ascii="Times New Roman" w:hAnsi="Times New Roman"/>
          <w:sz w:val="20"/>
          <w:lang w:val="ru-RU"/>
        </w:rPr>
        <w:t xml:space="preserve">» по накладной  </w:t>
      </w:r>
    </w:p>
    <w:p w:rsidR="00D853C1" w:rsidRPr="00857B87" w:rsidRDefault="00693708">
      <w:pPr>
        <w:pStyle w:val="a5"/>
        <w:spacing w:line="252" w:lineRule="auto"/>
        <w:rPr>
          <w:rFonts w:ascii="Times New Roman" w:hAnsi="Times New Roman"/>
          <w:sz w:val="20"/>
          <w:lang w:val="ru-RU"/>
        </w:rPr>
      </w:pPr>
      <w:r w:rsidRPr="00857B87">
        <w:rPr>
          <w:rFonts w:ascii="Times New Roman" w:hAnsi="Times New Roman"/>
          <w:sz w:val="20"/>
          <w:lang w:val="ru-RU"/>
        </w:rPr>
        <w:t>№ _____от «___»___________20</w:t>
      </w:r>
      <w:r w:rsidR="00D853C1" w:rsidRPr="00857B87">
        <w:rPr>
          <w:rFonts w:ascii="Times New Roman" w:hAnsi="Times New Roman"/>
          <w:sz w:val="20"/>
          <w:lang w:val="ru-RU"/>
        </w:rPr>
        <w:t>__г, счету №______</w:t>
      </w:r>
      <w:r w:rsidRPr="00857B87">
        <w:rPr>
          <w:rFonts w:ascii="Times New Roman" w:hAnsi="Times New Roman"/>
          <w:sz w:val="20"/>
          <w:lang w:val="ru-RU"/>
        </w:rPr>
        <w:t>________от  «___»____________20</w:t>
      </w:r>
      <w:r w:rsidR="00D853C1" w:rsidRPr="00857B87">
        <w:rPr>
          <w:rFonts w:ascii="Times New Roman" w:hAnsi="Times New Roman"/>
          <w:sz w:val="20"/>
          <w:lang w:val="ru-RU"/>
        </w:rPr>
        <w:t>__г.</w:t>
      </w:r>
    </w:p>
    <w:p w:rsidR="00D853C1" w:rsidRPr="00857B87" w:rsidRDefault="00D853C1">
      <w:pPr>
        <w:spacing w:after="133" w:line="252" w:lineRule="auto"/>
      </w:pPr>
      <w:r w:rsidRPr="00857B87">
        <w:t>2. При подготовке к работе по насосу выполнены следующие работы: 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08" w:rsidRPr="00857B87" w:rsidRDefault="00BE6F61">
      <w:pPr>
        <w:spacing w:line="252" w:lineRule="auto"/>
      </w:pPr>
      <w:r w:rsidRPr="00857B87">
        <w:t>3</w:t>
      </w:r>
      <w:r w:rsidR="00693708" w:rsidRPr="00857B87">
        <w:t>. Внутренний диаметр подсоединяемого всасывающего трубопровода __</w:t>
      </w:r>
      <w:r w:rsidRPr="00857B87">
        <w:t>__</w:t>
      </w:r>
      <w:r w:rsidR="00693708" w:rsidRPr="00857B87">
        <w:t>__ мм и напорного __</w:t>
      </w:r>
      <w:r w:rsidRPr="00857B87">
        <w:t>__</w:t>
      </w:r>
      <w:r w:rsidR="00693708" w:rsidRPr="00857B87">
        <w:t>__ мм.</w:t>
      </w:r>
    </w:p>
    <w:p w:rsidR="00D853C1" w:rsidRPr="00857B87" w:rsidRDefault="00BE6F61">
      <w:pPr>
        <w:spacing w:line="252" w:lineRule="auto"/>
      </w:pPr>
      <w:r w:rsidRPr="00857B87">
        <w:t>4</w:t>
      </w:r>
      <w:r w:rsidR="00D853C1" w:rsidRPr="00857B87">
        <w:t>. Агрегат отцентрирован в соответствии с паспорт</w:t>
      </w:r>
      <w:r w:rsidR="00693708" w:rsidRPr="00857B87">
        <w:t>ом. Несоосность составляет_</w:t>
      </w:r>
      <w:r w:rsidR="00D853C1" w:rsidRPr="00857B87">
        <w:t>_____мм</w:t>
      </w:r>
      <w:r w:rsidR="00693708" w:rsidRPr="00857B87">
        <w:t>, излом______мм/м</w:t>
      </w:r>
      <w:r w:rsidR="00D853C1" w:rsidRPr="00857B87">
        <w:t>.</w:t>
      </w:r>
    </w:p>
    <w:p w:rsidR="00BE6F61" w:rsidRPr="00857B87" w:rsidRDefault="00BE6F61" w:rsidP="00BE6F61">
      <w:pPr>
        <w:spacing w:before="40" w:after="40"/>
      </w:pPr>
      <w:r w:rsidRPr="00857B87">
        <w:t>5</w:t>
      </w:r>
      <w:r w:rsidR="00693708" w:rsidRPr="00857B87">
        <w:t>. Сопротивление изоляции электродвигателя составляет</w:t>
      </w:r>
      <w:r w:rsidRPr="00857B87">
        <w:t>: межу фазами _______ Мом, на корпус__________ Мом.</w:t>
      </w:r>
    </w:p>
    <w:p w:rsidR="00693708" w:rsidRPr="00857B87" w:rsidRDefault="00BE6F61" w:rsidP="00693708">
      <w:pPr>
        <w:spacing w:line="252" w:lineRule="auto"/>
        <w:ind w:left="12"/>
      </w:pPr>
      <w:r w:rsidRPr="00857B87">
        <w:t>6</w:t>
      </w:r>
      <w:r w:rsidR="00693708" w:rsidRPr="00857B87">
        <w:t>. Как подключался эл.двигатель (</w:t>
      </w:r>
      <w:r w:rsidR="00693708" w:rsidRPr="00857B87">
        <w:rPr>
          <w:rFonts w:ascii="Symbol" w:hAnsi="Symbol" w:cs="Symbol"/>
        </w:rPr>
        <w:t></w:t>
      </w:r>
      <w:r w:rsidR="00693708" w:rsidRPr="00857B87">
        <w:rPr>
          <w:rFonts w:ascii="Symbol" w:hAnsi="Symbol" w:cs="Symbol"/>
        </w:rPr>
        <w:t></w:t>
      </w:r>
      <w:r w:rsidR="00693708" w:rsidRPr="00857B87">
        <w:rPr>
          <w:rFonts w:ascii="Arial" w:hAnsi="Arial"/>
        </w:rPr>
        <w:t>Y</w:t>
      </w:r>
      <w:r w:rsidR="00693708" w:rsidRPr="00857B87">
        <w:t>) ______</w:t>
      </w:r>
      <w:r w:rsidRPr="00857B87">
        <w:t>__________________________________________________</w:t>
      </w:r>
      <w:r w:rsidR="00693708" w:rsidRPr="00857B87">
        <w:t>______.</w:t>
      </w:r>
    </w:p>
    <w:p w:rsidR="00D853C1" w:rsidRPr="00857B87" w:rsidRDefault="00BE6F61">
      <w:pPr>
        <w:spacing w:line="252" w:lineRule="auto"/>
        <w:ind w:firstLine="12"/>
      </w:pPr>
      <w:r w:rsidRPr="00857B87">
        <w:t>7</w:t>
      </w:r>
      <w:r w:rsidR="00D853C1" w:rsidRPr="00857B87">
        <w:t>. Агрегат смонтирован и пущен в работу "___"_____</w:t>
      </w:r>
      <w:r w:rsidRPr="00857B87">
        <w:t>____</w:t>
      </w:r>
      <w:r w:rsidR="00D853C1" w:rsidRPr="00857B87">
        <w:t>_____20___г.</w:t>
      </w:r>
    </w:p>
    <w:p w:rsidR="00983D59" w:rsidRPr="00857B87" w:rsidRDefault="00D853C1" w:rsidP="00BE6F61">
      <w:pPr>
        <w:spacing w:before="40" w:after="40"/>
      </w:pPr>
      <w:r w:rsidRPr="00857B87">
        <w:t>8. Напряжение сети</w:t>
      </w:r>
      <w:r w:rsidR="00BE6F61" w:rsidRPr="00857B87">
        <w:t>,</w:t>
      </w:r>
      <w:r w:rsidRPr="00857B87">
        <w:t xml:space="preserve"> подключаемое к эл.двигателю </w:t>
      </w:r>
      <w:r w:rsidR="00BE6F61" w:rsidRPr="00857B87">
        <w:t>по каждой фазе отдельно:</w:t>
      </w:r>
    </w:p>
    <w:p w:rsidR="00BE6F61" w:rsidRPr="00857B87" w:rsidRDefault="00BE6F61" w:rsidP="00BE6F61">
      <w:pPr>
        <w:spacing w:before="40" w:after="40"/>
      </w:pPr>
      <w:r w:rsidRPr="00857B87">
        <w:t xml:space="preserve"> фаза А ____В, фаза В ____В, фаза С ____В.</w:t>
      </w:r>
    </w:p>
    <w:p w:rsidR="00D853C1" w:rsidRPr="00857B87" w:rsidRDefault="00D853C1">
      <w:pPr>
        <w:spacing w:line="252" w:lineRule="auto"/>
        <w:ind w:left="12"/>
      </w:pPr>
      <w:r w:rsidRPr="00857B87">
        <w:t xml:space="preserve">9. Потребляемый ток при работе эл.двигателя в составе агрегата под нагрузкой по каждой </w:t>
      </w:r>
      <w:r w:rsidR="00BE6F61" w:rsidRPr="00857B87">
        <w:t>фазе отдельно</w:t>
      </w:r>
      <w:r w:rsidRPr="00857B87">
        <w:t>:</w:t>
      </w:r>
    </w:p>
    <w:p w:rsidR="00D853C1" w:rsidRPr="00857B87" w:rsidRDefault="00D853C1">
      <w:pPr>
        <w:spacing w:line="252" w:lineRule="auto"/>
        <w:ind w:left="12"/>
      </w:pPr>
      <w:r w:rsidRPr="00857B87">
        <w:t xml:space="preserve">    фаза А _______ А, фаза В _______ А, фаза С _______ А.</w:t>
      </w:r>
    </w:p>
    <w:p w:rsidR="00D853C1" w:rsidRPr="00857B87" w:rsidRDefault="00D853C1">
      <w:pPr>
        <w:spacing w:line="252" w:lineRule="auto"/>
        <w:ind w:left="12"/>
        <w:jc w:val="both"/>
      </w:pPr>
      <w:r w:rsidRPr="00857B87">
        <w:t>10. Агрегат управлялся пускозащитной аппаратурой типа _____________________ с номинальным током расцепителя ______ А.</w:t>
      </w:r>
    </w:p>
    <w:p w:rsidR="00787071" w:rsidRPr="00857B87" w:rsidRDefault="00D853C1" w:rsidP="00787071">
      <w:pPr>
        <w:spacing w:before="40" w:after="40"/>
      </w:pPr>
      <w:r w:rsidRPr="00857B87">
        <w:t>11. Место размещение агрегата (открытый воздух, под навесом, закрытое помещение с естественной вентиляцией, с искус</w:t>
      </w:r>
      <w:r w:rsidR="00787071" w:rsidRPr="00857B87">
        <w:t>с</w:t>
      </w:r>
      <w:r w:rsidRPr="00857B87">
        <w:t xml:space="preserve">твенно регулируемыми климатическими условиями, с повышенной влажностью) </w:t>
      </w:r>
      <w:r w:rsidR="00787071" w:rsidRPr="00857B87">
        <w:rPr>
          <w:u w:val="single"/>
        </w:rPr>
        <w:t>нужное подчеркнуть</w:t>
      </w:r>
      <w:r w:rsidR="00787071" w:rsidRPr="00857B87">
        <w:t>.</w:t>
      </w:r>
    </w:p>
    <w:p w:rsidR="00D853C1" w:rsidRPr="00857B87" w:rsidRDefault="00D853C1">
      <w:pPr>
        <w:spacing w:line="252" w:lineRule="auto"/>
        <w:ind w:left="12"/>
        <w:jc w:val="both"/>
      </w:pPr>
      <w:r w:rsidRPr="00857B87">
        <w:t>12. Температура окружающего воздуха: минимальная, _______ °С, максимальная, ______ °С</w:t>
      </w:r>
    </w:p>
    <w:p w:rsidR="00D853C1" w:rsidRPr="00857B87" w:rsidRDefault="00D853C1">
      <w:pPr>
        <w:spacing w:line="252" w:lineRule="auto"/>
      </w:pPr>
      <w:r w:rsidRPr="00857B87">
        <w:t>13. В процессе эксплуатации (или пробного пуска) выявлены следующие дефекты: _________________________________________________________________________________________________ _________________________________________________________________________________________________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14. Количество часов наработки агрегата ___________ час.</w:t>
      </w:r>
      <w:r w:rsidR="00B75D05" w:rsidRPr="00857B87">
        <w:t xml:space="preserve"> и работы проводимые в процессе эксплуатации______________________________________________________________________________________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15. В качестве перекачиваемой среды использовалась (указать какая: вода, вода с примесями, топливо, масло или другие жидкости)__________________________________________________________________________________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16. Содержание тверды</w:t>
      </w:r>
      <w:r w:rsidR="00BE6F61" w:rsidRPr="00857B87">
        <w:t>х частиц: объемная концентрация</w:t>
      </w:r>
      <w:r w:rsidRPr="00857B87">
        <w:t xml:space="preserve"> ______ %</w:t>
      </w:r>
      <w:r w:rsidR="00BE6F61" w:rsidRPr="00857B87">
        <w:t>,</w:t>
      </w:r>
      <w:r w:rsidRPr="00857B87">
        <w:t xml:space="preserve"> размеры част</w:t>
      </w:r>
      <w:r w:rsidR="00BE6F61" w:rsidRPr="00857B87">
        <w:t>иц (абразивных / не абразивных)</w:t>
      </w:r>
      <w:r w:rsidRPr="00857B87">
        <w:t xml:space="preserve"> ______ мм.</w:t>
      </w:r>
    </w:p>
    <w:p w:rsidR="00D853C1" w:rsidRPr="00857B87" w:rsidRDefault="00D853C1">
      <w:pPr>
        <w:spacing w:line="252" w:lineRule="auto"/>
      </w:pPr>
      <w:r w:rsidRPr="00857B87">
        <w:t xml:space="preserve">17.Температура перекачиваемой среды ________ </w:t>
      </w:r>
      <w:r w:rsidRPr="00857B87">
        <w:rPr>
          <w:rFonts w:ascii="Symbol" w:hAnsi="Symbol"/>
          <w:lang w:val="en-US"/>
        </w:rPr>
        <w:t></w:t>
      </w:r>
      <w:r w:rsidRPr="00857B87">
        <w:t>С.</w:t>
      </w:r>
    </w:p>
    <w:p w:rsidR="00D853C1" w:rsidRPr="00857B87" w:rsidRDefault="00D853C1">
      <w:pPr>
        <w:spacing w:line="252" w:lineRule="auto"/>
        <w:ind w:left="660" w:hanging="660"/>
      </w:pPr>
      <w:r w:rsidRPr="00857B87">
        <w:t>18.Параметры, с которыми работал насос (по приборам):</w:t>
      </w:r>
    </w:p>
    <w:p w:rsidR="00D853C1" w:rsidRPr="00857B87" w:rsidRDefault="00D853C1">
      <w:pPr>
        <w:spacing w:line="252" w:lineRule="auto"/>
      </w:pPr>
      <w:r w:rsidRPr="00857B87">
        <w:t xml:space="preserve">     </w:t>
      </w:r>
      <w:r w:rsidRPr="00857B87">
        <w:rPr>
          <w:lang w:val="en-US"/>
        </w:rPr>
        <w:t>Q</w:t>
      </w:r>
      <w:r w:rsidRPr="00857B87">
        <w:t>(подача) _________ м</w:t>
      </w:r>
      <w:r w:rsidRPr="00857B87">
        <w:rPr>
          <w:vertAlign w:val="superscript"/>
        </w:rPr>
        <w:t>3</w:t>
      </w:r>
      <w:r w:rsidRPr="00857B87">
        <w:t>/час, Н(напор) _________ м., Нп (давление на входе в насос) _________ м.</w:t>
      </w:r>
    </w:p>
    <w:p w:rsidR="00D853C1" w:rsidRPr="00857B87" w:rsidRDefault="00D853C1">
      <w:pPr>
        <w:spacing w:line="252" w:lineRule="auto"/>
      </w:pPr>
      <w:r w:rsidRPr="00857B87">
        <w:t>19. Другие значимые параметры о которых следует сообщить ____________________________________________</w:t>
      </w:r>
    </w:p>
    <w:p w:rsidR="00D853C1" w:rsidRPr="00857B87" w:rsidRDefault="00D853C1">
      <w:pPr>
        <w:spacing w:line="252" w:lineRule="auto"/>
      </w:pPr>
      <w:r w:rsidRPr="00857B87">
        <w:t>_________________________________________________________________________________________________</w:t>
      </w:r>
    </w:p>
    <w:p w:rsidR="00D853C1" w:rsidRPr="00857B87" w:rsidRDefault="00D853C1">
      <w:pPr>
        <w:spacing w:line="252" w:lineRule="auto"/>
      </w:pPr>
      <w:r w:rsidRPr="00857B87">
        <w:t>20.Заключение</w:t>
      </w:r>
      <w:r w:rsidR="00E87EDF" w:rsidRPr="00857B87">
        <w:t xml:space="preserve"> (требование </w:t>
      </w:r>
      <w:r w:rsidR="0042307C" w:rsidRPr="00857B87">
        <w:t>собственника</w:t>
      </w:r>
      <w:r w:rsidR="00787071" w:rsidRPr="00857B87">
        <w:t>: гарантийный ремонт, замена на новый,  другое</w:t>
      </w:r>
      <w:r w:rsidR="00E87EDF" w:rsidRPr="00857B87">
        <w:t>):</w:t>
      </w:r>
    </w:p>
    <w:p w:rsidR="00787071" w:rsidRPr="00857B87" w:rsidRDefault="00787071">
      <w:pPr>
        <w:spacing w:line="252" w:lineRule="auto"/>
      </w:pPr>
      <w:r w:rsidRPr="00857B87">
        <w:t>_________________________________________________________________________________________________</w:t>
      </w:r>
    </w:p>
    <w:p w:rsidR="00BE6F61" w:rsidRPr="00857B87" w:rsidRDefault="00240BB6" w:rsidP="00BE6F61">
      <w:pPr>
        <w:rPr>
          <w:b/>
          <w:u w:val="single"/>
        </w:rPr>
      </w:pPr>
      <w:r w:rsidRPr="00857B87">
        <w:rPr>
          <w:b/>
          <w:u w:val="single"/>
        </w:rPr>
        <w:t>Оборудование</w:t>
      </w:r>
      <w:r w:rsidR="00BE6F61" w:rsidRPr="00857B87">
        <w:rPr>
          <w:b/>
          <w:u w:val="single"/>
        </w:rPr>
        <w:t xml:space="preserve"> с механическими повреждениями гарантийному ремонту и обмену не подлежат. В случае признания </w:t>
      </w:r>
      <w:r w:rsidRPr="00857B87">
        <w:rPr>
          <w:b/>
          <w:u w:val="single"/>
        </w:rPr>
        <w:t>ОТК завода – изготовителя оборудования</w:t>
      </w:r>
      <w:r w:rsidR="00BE6F61" w:rsidRPr="00857B87">
        <w:rPr>
          <w:b/>
          <w:u w:val="single"/>
        </w:rPr>
        <w:t xml:space="preserve"> исправным, расходы на осмотр и испытание </w:t>
      </w:r>
      <w:r w:rsidRPr="00857B87">
        <w:rPr>
          <w:b/>
          <w:u w:val="single"/>
        </w:rPr>
        <w:t xml:space="preserve">оборудования </w:t>
      </w:r>
      <w:r w:rsidR="00BE6F61" w:rsidRPr="00857B87">
        <w:rPr>
          <w:b/>
          <w:u w:val="single"/>
        </w:rPr>
        <w:t>возмещает заказчик.</w:t>
      </w:r>
    </w:p>
    <w:p w:rsidR="00BE6F61" w:rsidRPr="00857B87" w:rsidRDefault="00BE6F61" w:rsidP="00BE6F61">
      <w:pPr>
        <w:jc w:val="right"/>
      </w:pPr>
      <w:r w:rsidRPr="00857B87">
        <w:t xml:space="preserve">                </w:t>
      </w:r>
    </w:p>
    <w:p w:rsidR="00BE6F61" w:rsidRPr="00857B87" w:rsidRDefault="00BE6F61" w:rsidP="00BE6F61">
      <w:r w:rsidRPr="00857B87">
        <w:t xml:space="preserve">М.П                    </w:t>
      </w:r>
      <w:r w:rsidRPr="00857B87">
        <w:tab/>
      </w:r>
      <w:r w:rsidRPr="00857B87">
        <w:tab/>
      </w:r>
      <w:r w:rsidRPr="00857B87">
        <w:tab/>
        <w:t xml:space="preserve">         Подписи:</w:t>
      </w:r>
    </w:p>
    <w:p w:rsidR="00BE6F61" w:rsidRPr="00857B87" w:rsidRDefault="00BE6F61" w:rsidP="00BE6F61">
      <w:pPr>
        <w:ind w:left="4956"/>
      </w:pPr>
      <w:r w:rsidRPr="00857B87">
        <w:t>1. _____________/______________/</w:t>
      </w:r>
    </w:p>
    <w:p w:rsidR="00BE6F61" w:rsidRPr="00857B87" w:rsidRDefault="00BE6F61" w:rsidP="00BE6F61">
      <w:pPr>
        <w:ind w:left="4956"/>
      </w:pPr>
      <w:r w:rsidRPr="00857B87">
        <w:t>2. _____________/______________/</w:t>
      </w:r>
    </w:p>
    <w:p w:rsidR="00D853C1" w:rsidRPr="00857B87" w:rsidRDefault="00BE6F61" w:rsidP="00BE6F61">
      <w:pPr>
        <w:ind w:left="4956"/>
      </w:pPr>
      <w:r w:rsidRPr="00857B87">
        <w:t>3. _____________/______________/</w:t>
      </w:r>
    </w:p>
    <w:sectPr w:rsidR="00D853C1" w:rsidRPr="00857B87" w:rsidSect="00857B87">
      <w:headerReference w:type="default" r:id="rId7"/>
      <w:pgSz w:w="11906" w:h="16838"/>
      <w:pgMar w:top="329" w:right="566" w:bottom="567" w:left="56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51" w:rsidRDefault="00670851" w:rsidP="00FE78D4">
      <w:r>
        <w:separator/>
      </w:r>
    </w:p>
  </w:endnote>
  <w:endnote w:type="continuationSeparator" w:id="1">
    <w:p w:rsidR="00670851" w:rsidRDefault="00670851" w:rsidP="00FE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51" w:rsidRDefault="00670851" w:rsidP="00FE78D4">
      <w:r>
        <w:separator/>
      </w:r>
    </w:p>
  </w:footnote>
  <w:footnote w:type="continuationSeparator" w:id="1">
    <w:p w:rsidR="00670851" w:rsidRDefault="00670851" w:rsidP="00FE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87" w:rsidRPr="0029413C" w:rsidRDefault="00865787" w:rsidP="00865787">
    <w:pPr>
      <w:pStyle w:val="a8"/>
      <w:jc w:val="right"/>
      <w:rPr>
        <w:b/>
        <w:noProof/>
        <w:sz w:val="18"/>
        <w:szCs w:val="18"/>
      </w:rPr>
    </w:pPr>
    <w:r>
      <w:rPr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52705</wp:posOffset>
          </wp:positionV>
          <wp:extent cx="1953895" cy="504825"/>
          <wp:effectExtent l="19050" t="0" r="8255" b="0"/>
          <wp:wrapSquare wrapText="bothSides"/>
          <wp:docPr id="7" name="Рисунок 7" descr="ЭнергоИндустрия_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ЭнергоИндустрия_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89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413C">
      <w:rPr>
        <w:b/>
        <w:noProof/>
        <w:sz w:val="18"/>
        <w:szCs w:val="18"/>
      </w:rPr>
      <w:t xml:space="preserve">656064, Алтайский край, г. Барнаул, ул. Гридасова, 21              </w:t>
    </w:r>
  </w:p>
  <w:p w:rsidR="00865787" w:rsidRPr="0029413C" w:rsidRDefault="00865787" w:rsidP="00865787">
    <w:pPr>
      <w:pStyle w:val="a8"/>
      <w:jc w:val="right"/>
      <w:rPr>
        <w:b/>
        <w:noProof/>
        <w:sz w:val="18"/>
        <w:szCs w:val="18"/>
      </w:rPr>
    </w:pPr>
    <w:r w:rsidRPr="0029413C">
      <w:rPr>
        <w:b/>
        <w:noProof/>
        <w:sz w:val="18"/>
        <w:szCs w:val="18"/>
      </w:rPr>
      <w:t xml:space="preserve">(3852) 223-001, 299-002, 594-090                                                                                                         </w:t>
    </w:r>
  </w:p>
  <w:p w:rsidR="00865787" w:rsidRPr="0029413C" w:rsidRDefault="00865787" w:rsidP="00865787">
    <w:pPr>
      <w:pStyle w:val="a8"/>
      <w:jc w:val="right"/>
      <w:rPr>
        <w:b/>
        <w:noProof/>
        <w:sz w:val="18"/>
        <w:szCs w:val="18"/>
      </w:rPr>
    </w:pPr>
    <w:r w:rsidRPr="0029413C">
      <w:rPr>
        <w:b/>
        <w:noProof/>
        <w:sz w:val="18"/>
        <w:szCs w:val="18"/>
      </w:rPr>
      <w:t>8-800-</w:t>
    </w:r>
    <w:r w:rsidR="006F6A34">
      <w:rPr>
        <w:b/>
        <w:noProof/>
        <w:sz w:val="18"/>
        <w:szCs w:val="18"/>
      </w:rPr>
      <w:t>302-8824</w:t>
    </w:r>
    <w:r w:rsidRPr="0029413C">
      <w:rPr>
        <w:b/>
        <w:noProof/>
        <w:sz w:val="18"/>
        <w:szCs w:val="18"/>
      </w:rPr>
      <w:t xml:space="preserve"> – единый бесплатный номер </w:t>
    </w:r>
  </w:p>
  <w:p w:rsidR="00865787" w:rsidRPr="006F6A34" w:rsidRDefault="00865787" w:rsidP="00865787">
    <w:pPr>
      <w:pStyle w:val="a8"/>
      <w:jc w:val="right"/>
      <w:rPr>
        <w:b/>
        <w:sz w:val="18"/>
        <w:szCs w:val="18"/>
      </w:rPr>
    </w:pPr>
    <w:r w:rsidRPr="006F6A34">
      <w:rPr>
        <w:b/>
        <w:noProof/>
        <w:sz w:val="18"/>
        <w:szCs w:val="18"/>
      </w:rPr>
      <w:t xml:space="preserve">    </w:t>
    </w:r>
    <w:r w:rsidRPr="0029413C">
      <w:rPr>
        <w:b/>
        <w:noProof/>
        <w:sz w:val="18"/>
        <w:szCs w:val="18"/>
        <w:lang w:val="en-US"/>
      </w:rPr>
      <w:t>e</w:t>
    </w:r>
    <w:r w:rsidRPr="006F6A34">
      <w:rPr>
        <w:b/>
        <w:noProof/>
        <w:sz w:val="18"/>
        <w:szCs w:val="18"/>
      </w:rPr>
      <w:t>-</w:t>
    </w:r>
    <w:r w:rsidRPr="0029413C">
      <w:rPr>
        <w:b/>
        <w:noProof/>
        <w:sz w:val="18"/>
        <w:szCs w:val="18"/>
        <w:lang w:val="en-US"/>
      </w:rPr>
      <w:t>mail</w:t>
    </w:r>
    <w:r w:rsidRPr="006F6A34">
      <w:rPr>
        <w:b/>
        <w:noProof/>
        <w:sz w:val="18"/>
        <w:szCs w:val="18"/>
      </w:rPr>
      <w:t xml:space="preserve">: </w:t>
    </w:r>
    <w:r w:rsidRPr="0029413C">
      <w:rPr>
        <w:b/>
        <w:noProof/>
        <w:sz w:val="18"/>
        <w:szCs w:val="18"/>
        <w:lang w:val="en-US"/>
      </w:rPr>
      <w:t>energo</w:t>
    </w:r>
    <w:r w:rsidRPr="006F6A34">
      <w:rPr>
        <w:b/>
        <w:noProof/>
        <w:sz w:val="18"/>
        <w:szCs w:val="18"/>
      </w:rPr>
      <w:t>@</w:t>
    </w:r>
    <w:r w:rsidRPr="0029413C">
      <w:rPr>
        <w:b/>
        <w:noProof/>
        <w:sz w:val="18"/>
        <w:szCs w:val="18"/>
        <w:lang w:val="en-US"/>
      </w:rPr>
      <w:t>en</w:t>
    </w:r>
    <w:r w:rsidRPr="006F6A34">
      <w:rPr>
        <w:b/>
        <w:noProof/>
        <w:sz w:val="18"/>
        <w:szCs w:val="18"/>
      </w:rPr>
      <w:t>22.</w:t>
    </w:r>
    <w:r w:rsidRPr="0029413C">
      <w:rPr>
        <w:b/>
        <w:noProof/>
        <w:sz w:val="18"/>
        <w:szCs w:val="18"/>
        <w:lang w:val="en-US"/>
      </w:rPr>
      <w:t>ru</w:t>
    </w:r>
    <w:r w:rsidRPr="006F6A34">
      <w:rPr>
        <w:b/>
        <w:noProof/>
        <w:sz w:val="18"/>
        <w:szCs w:val="18"/>
      </w:rPr>
      <w:t xml:space="preserve">            </w:t>
    </w:r>
    <w:r w:rsidRPr="0029413C">
      <w:rPr>
        <w:b/>
        <w:noProof/>
        <w:sz w:val="18"/>
        <w:szCs w:val="18"/>
        <w:lang w:val="en-US"/>
      </w:rPr>
      <w:t>www</w:t>
    </w:r>
    <w:r w:rsidRPr="006F6A34">
      <w:rPr>
        <w:b/>
        <w:noProof/>
        <w:sz w:val="18"/>
        <w:szCs w:val="18"/>
      </w:rPr>
      <w:t>.</w:t>
    </w:r>
    <w:r w:rsidRPr="0029413C">
      <w:rPr>
        <w:b/>
        <w:noProof/>
        <w:sz w:val="18"/>
        <w:szCs w:val="18"/>
        <w:lang w:val="en-US"/>
      </w:rPr>
      <w:t>en</w:t>
    </w:r>
    <w:r w:rsidRPr="006F6A34">
      <w:rPr>
        <w:b/>
        <w:noProof/>
        <w:sz w:val="18"/>
        <w:szCs w:val="18"/>
      </w:rPr>
      <w:t>22.</w:t>
    </w:r>
    <w:r w:rsidRPr="0029413C">
      <w:rPr>
        <w:b/>
        <w:noProof/>
        <w:sz w:val="18"/>
        <w:szCs w:val="18"/>
        <w:lang w:val="en-US"/>
      </w:rPr>
      <w:t>ru</w:t>
    </w:r>
  </w:p>
  <w:p w:rsidR="00FE78D4" w:rsidRPr="00857B87" w:rsidRDefault="0015271A">
    <w:pPr>
      <w:pStyle w:val="a8"/>
      <w:rPr>
        <w:lang w:val="en-US"/>
      </w:rPr>
    </w:pPr>
    <w:r w:rsidRPr="0015271A">
      <w:rPr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45.85pt;margin-top:1.75pt;width:295.9pt;height:0;z-index:251660288" o:connectortype="straight">
          <v:shadow on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A135B"/>
    <w:rsid w:val="0015271A"/>
    <w:rsid w:val="00240BB6"/>
    <w:rsid w:val="00281A2B"/>
    <w:rsid w:val="00292802"/>
    <w:rsid w:val="002A197A"/>
    <w:rsid w:val="002E30CF"/>
    <w:rsid w:val="0042307C"/>
    <w:rsid w:val="00670851"/>
    <w:rsid w:val="00671255"/>
    <w:rsid w:val="00693708"/>
    <w:rsid w:val="006A2B53"/>
    <w:rsid w:val="006F6A34"/>
    <w:rsid w:val="00787071"/>
    <w:rsid w:val="00857B87"/>
    <w:rsid w:val="00865787"/>
    <w:rsid w:val="00983D59"/>
    <w:rsid w:val="009D63DA"/>
    <w:rsid w:val="00B32497"/>
    <w:rsid w:val="00B75D05"/>
    <w:rsid w:val="00BA135B"/>
    <w:rsid w:val="00BE6F61"/>
    <w:rsid w:val="00D14E95"/>
    <w:rsid w:val="00D35C5D"/>
    <w:rsid w:val="00D779A8"/>
    <w:rsid w:val="00D853C1"/>
    <w:rsid w:val="00E87EDF"/>
    <w:rsid w:val="00ED7CA2"/>
    <w:rsid w:val="00FD1C23"/>
    <w:rsid w:val="00F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B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1A2B"/>
    <w:pPr>
      <w:keepNext/>
      <w:tabs>
        <w:tab w:val="num" w:pos="0"/>
      </w:tabs>
      <w:spacing w:before="266"/>
      <w:ind w:left="2640" w:right="2323" w:firstLine="132"/>
      <w:outlineLvl w:val="0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EBC"/>
    <w:rPr>
      <w:b/>
      <w:sz w:val="22"/>
      <w:lang w:val="en-US" w:eastAsia="ar-SA"/>
    </w:rPr>
  </w:style>
  <w:style w:type="character" w:customStyle="1" w:styleId="Absatz-Standardschriftart">
    <w:name w:val="Absatz-Standardschriftart"/>
    <w:rsid w:val="00281A2B"/>
  </w:style>
  <w:style w:type="character" w:customStyle="1" w:styleId="WW-Absatz-Standardschriftart">
    <w:name w:val="WW-Absatz-Standardschriftart"/>
    <w:rsid w:val="00281A2B"/>
  </w:style>
  <w:style w:type="character" w:customStyle="1" w:styleId="WW-Absatz-Standardschriftart1">
    <w:name w:val="WW-Absatz-Standardschriftart1"/>
    <w:rsid w:val="00281A2B"/>
  </w:style>
  <w:style w:type="character" w:customStyle="1" w:styleId="WW-Absatz-Standardschriftart11">
    <w:name w:val="WW-Absatz-Standardschriftart11"/>
    <w:rsid w:val="00281A2B"/>
  </w:style>
  <w:style w:type="character" w:customStyle="1" w:styleId="11">
    <w:name w:val="Основной шрифт абзаца1"/>
    <w:rsid w:val="00281A2B"/>
  </w:style>
  <w:style w:type="character" w:customStyle="1" w:styleId="a3">
    <w:name w:val="Символ нумерации"/>
    <w:rsid w:val="00281A2B"/>
  </w:style>
  <w:style w:type="paragraph" w:customStyle="1" w:styleId="a4">
    <w:name w:val="Заголовок"/>
    <w:basedOn w:val="a"/>
    <w:next w:val="a5"/>
    <w:rsid w:val="00281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281A2B"/>
    <w:rPr>
      <w:rFonts w:ascii="Arial" w:hAnsi="Arial"/>
      <w:sz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37EBC"/>
    <w:rPr>
      <w:lang w:eastAsia="ar-SA"/>
    </w:rPr>
  </w:style>
  <w:style w:type="paragraph" w:styleId="a7">
    <w:name w:val="List"/>
    <w:basedOn w:val="a5"/>
    <w:uiPriority w:val="99"/>
    <w:rsid w:val="00281A2B"/>
    <w:rPr>
      <w:rFonts w:cs="Mangal"/>
    </w:rPr>
  </w:style>
  <w:style w:type="paragraph" w:customStyle="1" w:styleId="12">
    <w:name w:val="Название1"/>
    <w:basedOn w:val="a"/>
    <w:rsid w:val="00281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81A2B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semiHidden/>
    <w:unhideWhenUsed/>
    <w:rsid w:val="00FE7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78D4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E7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8D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РЕКЛАМАЦИОННЫЙ АКТ</vt:lpstr>
    </vt:vector>
  </TitlesOfParts>
  <Company>MoBIL GROUP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РЕКЛАМАЦИОННЫЙ АКТ</dc:title>
  <dc:creator>Юля</dc:creator>
  <cp:lastModifiedBy>user21</cp:lastModifiedBy>
  <cp:revision>8</cp:revision>
  <cp:lastPrinted>2011-09-26T07:33:00Z</cp:lastPrinted>
  <dcterms:created xsi:type="dcterms:W3CDTF">2013-08-20T04:56:00Z</dcterms:created>
  <dcterms:modified xsi:type="dcterms:W3CDTF">2019-12-24T02:57:00Z</dcterms:modified>
</cp:coreProperties>
</file>